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1C1B2" w14:textId="72307818" w:rsidR="000D7492" w:rsidRPr="00AB5DFC" w:rsidRDefault="009724CF" w:rsidP="009724CF">
      <w:pPr>
        <w:pStyle w:val="Bezodstpw"/>
        <w:spacing w:line="360" w:lineRule="auto"/>
        <w:jc w:val="right"/>
        <w:rPr>
          <w:szCs w:val="22"/>
        </w:rPr>
      </w:pPr>
      <w:r>
        <w:rPr>
          <w:szCs w:val="22"/>
        </w:rPr>
        <w:t>Załącznik nr 4</w:t>
      </w:r>
    </w:p>
    <w:p w14:paraId="33F0A2AE" w14:textId="77777777" w:rsidR="000D7492" w:rsidRPr="00AB5DFC" w:rsidRDefault="000D7492" w:rsidP="00423275">
      <w:pPr>
        <w:pStyle w:val="Bezodstpw"/>
        <w:spacing w:line="360" w:lineRule="auto"/>
        <w:jc w:val="both"/>
        <w:rPr>
          <w:szCs w:val="22"/>
        </w:rPr>
      </w:pPr>
    </w:p>
    <w:bookmarkStart w:id="0" w:name="_MON_1592805171"/>
    <w:bookmarkEnd w:id="0"/>
    <w:p w14:paraId="26FAFA48" w14:textId="530A1942" w:rsidR="00B7560C" w:rsidRPr="00AB5DFC" w:rsidRDefault="009724CF" w:rsidP="00423275">
      <w:pPr>
        <w:pStyle w:val="Bezodstpw"/>
        <w:spacing w:line="360" w:lineRule="auto"/>
        <w:ind w:left="720"/>
        <w:jc w:val="both"/>
        <w:rPr>
          <w:szCs w:val="22"/>
        </w:rPr>
      </w:pPr>
      <w:r w:rsidRPr="00AB5DFC">
        <w:rPr>
          <w:szCs w:val="22"/>
        </w:rPr>
        <w:object w:dxaOrig="9072" w:dyaOrig="11805" w14:anchorId="5BEF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3.75pt;height:590.25pt" o:ole="">
            <v:imagedata r:id="rId8" o:title=""/>
          </v:shape>
          <o:OLEObject Type="Embed" ProgID="Word.Document.12" ShapeID="_x0000_i1027" DrawAspect="Content" ObjectID="_1674299481" r:id="rId9">
            <o:FieldCodes>\s</o:FieldCodes>
          </o:OLEObject>
        </w:object>
      </w:r>
    </w:p>
    <w:sectPr w:rsidR="00B7560C" w:rsidRPr="00AB5DFC" w:rsidSect="00A353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07DE6" w14:textId="77777777" w:rsidR="00FB2F58" w:rsidRDefault="00FB2F58" w:rsidP="00124A40">
      <w:pPr>
        <w:spacing w:after="0" w:line="240" w:lineRule="auto"/>
      </w:pPr>
      <w:r>
        <w:separator/>
      </w:r>
    </w:p>
  </w:endnote>
  <w:endnote w:type="continuationSeparator" w:id="0">
    <w:p w14:paraId="02F895C6" w14:textId="77777777" w:rsidR="00FB2F58" w:rsidRDefault="00FB2F58" w:rsidP="0012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36293" w14:textId="77777777" w:rsidR="00FB2F58" w:rsidRDefault="00FB2F58" w:rsidP="00124A40">
      <w:pPr>
        <w:spacing w:after="0" w:line="240" w:lineRule="auto"/>
      </w:pPr>
      <w:r>
        <w:separator/>
      </w:r>
    </w:p>
  </w:footnote>
  <w:footnote w:type="continuationSeparator" w:id="0">
    <w:p w14:paraId="35904361" w14:textId="77777777" w:rsidR="00FB2F58" w:rsidRDefault="00FB2F58" w:rsidP="0012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A3B9E"/>
    <w:multiLevelType w:val="multilevel"/>
    <w:tmpl w:val="BA42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90267"/>
    <w:multiLevelType w:val="multilevel"/>
    <w:tmpl w:val="CB5C1D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15AA0"/>
    <w:multiLevelType w:val="hybridMultilevel"/>
    <w:tmpl w:val="03C26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37A64"/>
    <w:multiLevelType w:val="hybridMultilevel"/>
    <w:tmpl w:val="C0D8A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42592"/>
    <w:multiLevelType w:val="multilevel"/>
    <w:tmpl w:val="F114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85E43"/>
    <w:multiLevelType w:val="hybridMultilevel"/>
    <w:tmpl w:val="1A0A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705"/>
    <w:rsid w:val="00020D29"/>
    <w:rsid w:val="00024866"/>
    <w:rsid w:val="000303C6"/>
    <w:rsid w:val="00046082"/>
    <w:rsid w:val="00054387"/>
    <w:rsid w:val="00065C0B"/>
    <w:rsid w:val="0007111A"/>
    <w:rsid w:val="0007258B"/>
    <w:rsid w:val="00072980"/>
    <w:rsid w:val="000823CB"/>
    <w:rsid w:val="000860A1"/>
    <w:rsid w:val="00086B7A"/>
    <w:rsid w:val="000A3F23"/>
    <w:rsid w:val="000C7423"/>
    <w:rsid w:val="000D7492"/>
    <w:rsid w:val="000F2CD2"/>
    <w:rsid w:val="001011CD"/>
    <w:rsid w:val="0010222E"/>
    <w:rsid w:val="00104765"/>
    <w:rsid w:val="00111493"/>
    <w:rsid w:val="00124A40"/>
    <w:rsid w:val="00145F84"/>
    <w:rsid w:val="00171245"/>
    <w:rsid w:val="00171E6A"/>
    <w:rsid w:val="001B6194"/>
    <w:rsid w:val="001C4C73"/>
    <w:rsid w:val="001D197C"/>
    <w:rsid w:val="001E63B4"/>
    <w:rsid w:val="001E714C"/>
    <w:rsid w:val="001F5D0A"/>
    <w:rsid w:val="002051DA"/>
    <w:rsid w:val="002061E2"/>
    <w:rsid w:val="002062D9"/>
    <w:rsid w:val="0021236A"/>
    <w:rsid w:val="002140BD"/>
    <w:rsid w:val="00233B30"/>
    <w:rsid w:val="00251160"/>
    <w:rsid w:val="0025649B"/>
    <w:rsid w:val="00256948"/>
    <w:rsid w:val="00256C61"/>
    <w:rsid w:val="002A409F"/>
    <w:rsid w:val="002B0B99"/>
    <w:rsid w:val="002B3BA7"/>
    <w:rsid w:val="002B7CD6"/>
    <w:rsid w:val="002C008C"/>
    <w:rsid w:val="002C4FDF"/>
    <w:rsid w:val="002D7DCF"/>
    <w:rsid w:val="002E468F"/>
    <w:rsid w:val="002F26ED"/>
    <w:rsid w:val="00315971"/>
    <w:rsid w:val="00315FA3"/>
    <w:rsid w:val="003300C7"/>
    <w:rsid w:val="003317B9"/>
    <w:rsid w:val="0034792E"/>
    <w:rsid w:val="00350A6D"/>
    <w:rsid w:val="00351280"/>
    <w:rsid w:val="00366790"/>
    <w:rsid w:val="00383E87"/>
    <w:rsid w:val="00391FFA"/>
    <w:rsid w:val="00392BB9"/>
    <w:rsid w:val="003A1C28"/>
    <w:rsid w:val="003C1569"/>
    <w:rsid w:val="003C2EC7"/>
    <w:rsid w:val="003C5BB6"/>
    <w:rsid w:val="003D321E"/>
    <w:rsid w:val="003E3C24"/>
    <w:rsid w:val="003F006A"/>
    <w:rsid w:val="0041061E"/>
    <w:rsid w:val="00413EDA"/>
    <w:rsid w:val="00423275"/>
    <w:rsid w:val="00435C2E"/>
    <w:rsid w:val="00445730"/>
    <w:rsid w:val="00445AE1"/>
    <w:rsid w:val="00446DA7"/>
    <w:rsid w:val="00461C0E"/>
    <w:rsid w:val="00464EF5"/>
    <w:rsid w:val="00465430"/>
    <w:rsid w:val="00481F31"/>
    <w:rsid w:val="004B2705"/>
    <w:rsid w:val="004C5B7D"/>
    <w:rsid w:val="004D397A"/>
    <w:rsid w:val="004F0D33"/>
    <w:rsid w:val="00515E6F"/>
    <w:rsid w:val="005231BE"/>
    <w:rsid w:val="00542764"/>
    <w:rsid w:val="00542B9D"/>
    <w:rsid w:val="005513AE"/>
    <w:rsid w:val="00574A6A"/>
    <w:rsid w:val="005A1362"/>
    <w:rsid w:val="005A165A"/>
    <w:rsid w:val="005A77E1"/>
    <w:rsid w:val="005B20E2"/>
    <w:rsid w:val="005B2792"/>
    <w:rsid w:val="005B37A4"/>
    <w:rsid w:val="005B7694"/>
    <w:rsid w:val="005C26C8"/>
    <w:rsid w:val="005C6F1C"/>
    <w:rsid w:val="005D667B"/>
    <w:rsid w:val="005E08A3"/>
    <w:rsid w:val="00605655"/>
    <w:rsid w:val="0061370B"/>
    <w:rsid w:val="00644D79"/>
    <w:rsid w:val="00675391"/>
    <w:rsid w:val="0067678F"/>
    <w:rsid w:val="006A0F69"/>
    <w:rsid w:val="006A7376"/>
    <w:rsid w:val="006C6E63"/>
    <w:rsid w:val="00704353"/>
    <w:rsid w:val="00711A94"/>
    <w:rsid w:val="00717794"/>
    <w:rsid w:val="00743ED4"/>
    <w:rsid w:val="007755B0"/>
    <w:rsid w:val="00794D17"/>
    <w:rsid w:val="007A3B57"/>
    <w:rsid w:val="007A6B66"/>
    <w:rsid w:val="007C7E75"/>
    <w:rsid w:val="007D48FB"/>
    <w:rsid w:val="007F47B8"/>
    <w:rsid w:val="0080731C"/>
    <w:rsid w:val="008165E9"/>
    <w:rsid w:val="008178D9"/>
    <w:rsid w:val="0082120C"/>
    <w:rsid w:val="00832DA4"/>
    <w:rsid w:val="00895F76"/>
    <w:rsid w:val="008A7816"/>
    <w:rsid w:val="008B14AF"/>
    <w:rsid w:val="008B255F"/>
    <w:rsid w:val="008B4E67"/>
    <w:rsid w:val="008E1191"/>
    <w:rsid w:val="008F735F"/>
    <w:rsid w:val="009024FA"/>
    <w:rsid w:val="00902B7C"/>
    <w:rsid w:val="00902C18"/>
    <w:rsid w:val="0090528E"/>
    <w:rsid w:val="0091078D"/>
    <w:rsid w:val="00917439"/>
    <w:rsid w:val="00922748"/>
    <w:rsid w:val="0092689F"/>
    <w:rsid w:val="00943C15"/>
    <w:rsid w:val="00951ED5"/>
    <w:rsid w:val="00963C9F"/>
    <w:rsid w:val="009640AB"/>
    <w:rsid w:val="009724CF"/>
    <w:rsid w:val="0099123C"/>
    <w:rsid w:val="0099265F"/>
    <w:rsid w:val="009A1625"/>
    <w:rsid w:val="009C244A"/>
    <w:rsid w:val="009C7DFF"/>
    <w:rsid w:val="009D20D2"/>
    <w:rsid w:val="009E02DA"/>
    <w:rsid w:val="009E04D1"/>
    <w:rsid w:val="009F45AE"/>
    <w:rsid w:val="009F56C8"/>
    <w:rsid w:val="00A001D6"/>
    <w:rsid w:val="00A246A6"/>
    <w:rsid w:val="00A2668F"/>
    <w:rsid w:val="00A30715"/>
    <w:rsid w:val="00A33850"/>
    <w:rsid w:val="00A3533C"/>
    <w:rsid w:val="00A5126D"/>
    <w:rsid w:val="00A65339"/>
    <w:rsid w:val="00A82CC5"/>
    <w:rsid w:val="00A851F6"/>
    <w:rsid w:val="00A945C1"/>
    <w:rsid w:val="00AB0620"/>
    <w:rsid w:val="00AB5DFC"/>
    <w:rsid w:val="00AD18CF"/>
    <w:rsid w:val="00AE1881"/>
    <w:rsid w:val="00AE192B"/>
    <w:rsid w:val="00AE71F6"/>
    <w:rsid w:val="00AF1E5D"/>
    <w:rsid w:val="00B26330"/>
    <w:rsid w:val="00B274ED"/>
    <w:rsid w:val="00B27569"/>
    <w:rsid w:val="00B30BCD"/>
    <w:rsid w:val="00B31AA3"/>
    <w:rsid w:val="00B42589"/>
    <w:rsid w:val="00B503BB"/>
    <w:rsid w:val="00B6662D"/>
    <w:rsid w:val="00B7560C"/>
    <w:rsid w:val="00B85E8E"/>
    <w:rsid w:val="00B948E4"/>
    <w:rsid w:val="00BB25A5"/>
    <w:rsid w:val="00BE354B"/>
    <w:rsid w:val="00BF1ED4"/>
    <w:rsid w:val="00C04E46"/>
    <w:rsid w:val="00C06CC2"/>
    <w:rsid w:val="00C118C8"/>
    <w:rsid w:val="00C15522"/>
    <w:rsid w:val="00C17046"/>
    <w:rsid w:val="00C3384D"/>
    <w:rsid w:val="00C3542F"/>
    <w:rsid w:val="00C5264B"/>
    <w:rsid w:val="00C6557F"/>
    <w:rsid w:val="00C76E60"/>
    <w:rsid w:val="00C82D44"/>
    <w:rsid w:val="00CA37D8"/>
    <w:rsid w:val="00CE63AD"/>
    <w:rsid w:val="00D136EE"/>
    <w:rsid w:val="00D23A7B"/>
    <w:rsid w:val="00D25136"/>
    <w:rsid w:val="00D37801"/>
    <w:rsid w:val="00D54BA4"/>
    <w:rsid w:val="00D575A1"/>
    <w:rsid w:val="00D60E96"/>
    <w:rsid w:val="00D67EA9"/>
    <w:rsid w:val="00D83FD1"/>
    <w:rsid w:val="00D849F2"/>
    <w:rsid w:val="00D9480E"/>
    <w:rsid w:val="00DB59D5"/>
    <w:rsid w:val="00DD078A"/>
    <w:rsid w:val="00DE12A7"/>
    <w:rsid w:val="00DE7C00"/>
    <w:rsid w:val="00DF0D5F"/>
    <w:rsid w:val="00DF2083"/>
    <w:rsid w:val="00E00C6A"/>
    <w:rsid w:val="00E068A1"/>
    <w:rsid w:val="00E14D76"/>
    <w:rsid w:val="00E2215E"/>
    <w:rsid w:val="00E2358B"/>
    <w:rsid w:val="00E60425"/>
    <w:rsid w:val="00E66C28"/>
    <w:rsid w:val="00E72156"/>
    <w:rsid w:val="00E72254"/>
    <w:rsid w:val="00E80C8E"/>
    <w:rsid w:val="00E91767"/>
    <w:rsid w:val="00E951A3"/>
    <w:rsid w:val="00EA38E6"/>
    <w:rsid w:val="00EA75B8"/>
    <w:rsid w:val="00EC0F95"/>
    <w:rsid w:val="00EC2D03"/>
    <w:rsid w:val="00EC3F50"/>
    <w:rsid w:val="00ED58CB"/>
    <w:rsid w:val="00EE10B5"/>
    <w:rsid w:val="00EE261C"/>
    <w:rsid w:val="00EE298F"/>
    <w:rsid w:val="00F120EC"/>
    <w:rsid w:val="00F149DA"/>
    <w:rsid w:val="00F32CB4"/>
    <w:rsid w:val="00F66B25"/>
    <w:rsid w:val="00F82BB5"/>
    <w:rsid w:val="00FA55D7"/>
    <w:rsid w:val="00FB2F58"/>
    <w:rsid w:val="00FB7169"/>
    <w:rsid w:val="00FC0FFF"/>
    <w:rsid w:val="00FE5D1C"/>
    <w:rsid w:val="00FE6C9F"/>
    <w:rsid w:val="00FF0A9A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40B041"/>
  <w15:docId w15:val="{836EA06C-962D-40F3-9018-4A06F2B2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705"/>
    <w:pPr>
      <w:ind w:left="720"/>
      <w:contextualSpacing/>
    </w:pPr>
  </w:style>
  <w:style w:type="paragraph" w:styleId="Bezodstpw">
    <w:name w:val="No Spacing"/>
    <w:uiPriority w:val="1"/>
    <w:qFormat/>
    <w:rsid w:val="004B270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A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A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A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4A4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0C"/>
    <w:rPr>
      <w:rFonts w:ascii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5D7"/>
    <w:rPr>
      <w:rFonts w:ascii="Tahoma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04E46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52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2270-0500-4442-BECA-4C46854B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Ślesińska Jolanta</dc:creator>
  <cp:lastModifiedBy>LachowskiL</cp:lastModifiedBy>
  <cp:revision>3</cp:revision>
  <cp:lastPrinted>2020-05-28T05:45:00Z</cp:lastPrinted>
  <dcterms:created xsi:type="dcterms:W3CDTF">2021-02-08T13:23:00Z</dcterms:created>
  <dcterms:modified xsi:type="dcterms:W3CDTF">2021-02-08T13:25:00Z</dcterms:modified>
</cp:coreProperties>
</file>